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DE0B7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4A828A99" w14:textId="77777777" w:rsidR="0050113A" w:rsidRDefault="0050113A" w:rsidP="00242BAF">
      <w:pPr>
        <w:rPr>
          <w:b/>
        </w:rPr>
      </w:pPr>
    </w:p>
    <w:p w14:paraId="0D0BD951" w14:textId="3EF76959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4926CA">
        <w:t>509 Facility Services</w:t>
      </w:r>
      <w:r w:rsidR="008A4A88">
        <w:t xml:space="preserve"> </w:t>
      </w:r>
      <w:r w:rsidR="00030ADB">
        <w:t xml:space="preserve">on </w:t>
      </w:r>
      <w:r w:rsidR="00683417">
        <w:t>the 14</w:t>
      </w:r>
      <w:r w:rsidR="00683417" w:rsidRPr="00683417">
        <w:rPr>
          <w:vertAlign w:val="superscript"/>
        </w:rPr>
        <w:t>th</w:t>
      </w:r>
      <w:r w:rsidR="00683417">
        <w:t xml:space="preserve"> </w:t>
      </w:r>
      <w:r>
        <w:t xml:space="preserve">of </w:t>
      </w:r>
      <w:r w:rsidR="00683417">
        <w:t>December</w:t>
      </w:r>
      <w:r w:rsidR="007A7170">
        <w:t>, 20</w:t>
      </w:r>
      <w:r>
        <w:t>20</w:t>
      </w:r>
      <w:r w:rsidR="00030ADB">
        <w:t xml:space="preserve"> for a period of </w:t>
      </w:r>
      <w:r>
        <w:t>thirty</w:t>
      </w:r>
      <w:r w:rsidR="00030ADB">
        <w:t xml:space="preserve"> (</w:t>
      </w:r>
      <w:r>
        <w:t>30</w:t>
      </w:r>
      <w:r w:rsidR="00030ADB">
        <w:t xml:space="preserve">) </w:t>
      </w:r>
      <w:r>
        <w:t>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1A9CA1B7" w14:textId="3EA76688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new </w:t>
      </w:r>
      <w:r w:rsidR="00242BAF">
        <w:t>thirty</w:t>
      </w:r>
      <w:r w:rsidR="00EE5275">
        <w:t xml:space="preserve"> (</w:t>
      </w:r>
      <w:r w:rsidR="00242BAF">
        <w:t>30</w:t>
      </w:r>
      <w:r w:rsidR="00EE5275">
        <w:t>)</w:t>
      </w:r>
      <w:r>
        <w:t xml:space="preserve"> </w:t>
      </w:r>
      <w:r w:rsidR="00242BAF">
        <w:t>day</w:t>
      </w:r>
      <w:r>
        <w:t xml:space="preserve"> period.  The new expiration date for this Agreement shall be</w:t>
      </w:r>
      <w:r w:rsidR="00D40A4C">
        <w:t xml:space="preserve"> April</w:t>
      </w:r>
      <w:r w:rsidR="00683417">
        <w:t xml:space="preserve"> 14</w:t>
      </w:r>
      <w:r w:rsidR="00EE5275">
        <w:t>, 20</w:t>
      </w:r>
      <w:r w:rsidR="00242BAF">
        <w:t>2</w:t>
      </w:r>
      <w:r w:rsidR="00683417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05F4A02F" w14:textId="77777777" w:rsidR="00030ADB" w:rsidRDefault="00030ADB" w:rsidP="00030ADB">
      <w:pPr>
        <w:spacing w:after="240"/>
        <w:jc w:val="both"/>
      </w:pPr>
    </w:p>
    <w:p w14:paraId="14B1CF1E" w14:textId="78011CF1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683417">
        <w:rPr>
          <w:spacing w:val="-3"/>
        </w:rPr>
        <w:t>1</w:t>
      </w:r>
      <w:r w:rsidRPr="000E7109">
        <w:rPr>
          <w:spacing w:val="-3"/>
        </w:rPr>
        <w:t>.</w:t>
      </w:r>
    </w:p>
    <w:p w14:paraId="0463738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6542D1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1653329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0C86CF3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7408728D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031F87FB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6BB06C4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A37575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681F345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1028F31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0E024CE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94D702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AD40BB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33D14D6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7F92788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1278BC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552ACB2E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65C174C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49AA0B0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1B75D46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12612FA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356D1B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35CA287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78008F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5E3F4F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4539ABC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507EE70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F72B2B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E3E096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0CFB1A0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822F43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10006C47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7B46A86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60B72B4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6E03C437" w14:textId="77777777" w:rsidR="00242BAF" w:rsidRPr="000E7109" w:rsidRDefault="004926CA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 w:rsidRPr="001400E4">
        <w:rPr>
          <w:spacing w:val="-3"/>
        </w:rPr>
        <w:t>509 Facility Servic</w:t>
      </w:r>
      <w:r>
        <w:rPr>
          <w:spacing w:val="-3"/>
        </w:rPr>
        <w:t>es</w:t>
      </w:r>
      <w:r>
        <w:rPr>
          <w:spacing w:val="-3"/>
        </w:rPr>
        <w:tab/>
        <w:t xml:space="preserve">             </w:t>
      </w:r>
      <w:r w:rsidR="00242BAF" w:rsidRPr="000E7109">
        <w:rPr>
          <w:rFonts w:cs="Arial"/>
        </w:rPr>
        <w:t xml:space="preserve"> Kittitas County</w:t>
      </w:r>
    </w:p>
    <w:p w14:paraId="218B5D21" w14:textId="77777777" w:rsidR="00242BAF" w:rsidRPr="001F30AD" w:rsidRDefault="004926CA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</w:rPr>
        <w:t>400 Pebble Beach Dr</w:t>
      </w:r>
      <w:r>
        <w:rPr>
          <w:rFonts w:cs="Arial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>
        <w:rPr>
          <w:rFonts w:cs="Arial"/>
          <w:color w:val="222222"/>
          <w:shd w:val="clear" w:color="auto" w:fill="FFFFFF"/>
        </w:rPr>
        <w:t xml:space="preserve"> </w:t>
      </w:r>
      <w:r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7A808B3C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Cle Elum, WA  98922</w:t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>
        <w:rPr>
          <w:rFonts w:cs="Arial"/>
        </w:rPr>
        <w:tab/>
      </w:r>
      <w:r w:rsidR="00242BAF" w:rsidRPr="000E7109">
        <w:rPr>
          <w:rFonts w:cs="Arial"/>
        </w:rPr>
        <w:t>Ellensburg, WA  98926</w:t>
      </w:r>
    </w:p>
    <w:p w14:paraId="306A6B3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7DA0F97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238F698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4FD0407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03465966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1400E4">
        <w:rPr>
          <w:spacing w:val="-3"/>
        </w:rPr>
        <w:t>Joe Mehlhoff</w:t>
      </w:r>
      <w:r>
        <w:rPr>
          <w:spacing w:val="-3"/>
        </w:rPr>
        <w:tab/>
      </w:r>
      <w:r w:rsidR="00FD3C5B">
        <w:rPr>
          <w:rFonts w:cs="Arial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3CE03FB3" w14:textId="77777777" w:rsidR="00D25BBF" w:rsidRDefault="00D25BBF" w:rsidP="00242BAF"/>
    <w:sectPr w:rsidR="00D25BBF" w:rsidSect="007E6EFE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BC2BA" w14:textId="77777777" w:rsidR="00C71BE2" w:rsidRDefault="00C71BE2">
      <w:r>
        <w:separator/>
      </w:r>
    </w:p>
  </w:endnote>
  <w:endnote w:type="continuationSeparator" w:id="0">
    <w:p w14:paraId="1C137C65" w14:textId="77777777" w:rsidR="00C71BE2" w:rsidRDefault="00C7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EE332" w14:textId="77777777" w:rsidR="00A159F3" w:rsidRDefault="00A159F3" w:rsidP="003C063F">
    <w:pPr>
      <w:pStyle w:val="Header"/>
      <w:rPr>
        <w:sz w:val="20"/>
        <w:szCs w:val="20"/>
      </w:rPr>
    </w:pPr>
  </w:p>
  <w:p w14:paraId="298EC75D" w14:textId="77777777" w:rsidR="00A159F3" w:rsidRDefault="00A159F3" w:rsidP="003C063F">
    <w:pPr>
      <w:pStyle w:val="Header"/>
      <w:rPr>
        <w:sz w:val="20"/>
        <w:szCs w:val="20"/>
      </w:rPr>
    </w:pPr>
  </w:p>
  <w:p w14:paraId="2A5CE491" w14:textId="25C330E6" w:rsidR="002A65E0" w:rsidRPr="00177620" w:rsidRDefault="002A65E0" w:rsidP="002A65E0">
    <w:r>
      <w:rPr>
        <w:sz w:val="20"/>
        <w:szCs w:val="20"/>
      </w:rPr>
      <w:t>Professional Services Agreement Renewal</w:t>
    </w:r>
    <w:r w:rsidR="00BD372D">
      <w:rPr>
        <w:sz w:val="20"/>
        <w:szCs w:val="20"/>
      </w:rPr>
      <w:t xml:space="preserve"> 3</w:t>
    </w:r>
  </w:p>
  <w:p w14:paraId="6C79A0CF" w14:textId="48B955C8" w:rsidR="00A159F3" w:rsidRDefault="002A65E0" w:rsidP="002A65E0">
    <w:pPr>
      <w:pStyle w:val="Header"/>
      <w:rPr>
        <w:sz w:val="18"/>
        <w:szCs w:val="18"/>
      </w:rPr>
    </w:pPr>
    <w:r>
      <w:rPr>
        <w:sz w:val="20"/>
        <w:szCs w:val="20"/>
      </w:rPr>
      <w:t>509 Facility Services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111B19F1" w14:textId="77777777" w:rsidR="00A159F3" w:rsidRDefault="00A15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F87EDD" w14:textId="77777777" w:rsidR="00C71BE2" w:rsidRDefault="00C71BE2">
      <w:r>
        <w:separator/>
      </w:r>
    </w:p>
  </w:footnote>
  <w:footnote w:type="continuationSeparator" w:id="0">
    <w:p w14:paraId="4BD8FB4C" w14:textId="77777777" w:rsidR="00C71BE2" w:rsidRDefault="00C71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D669C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42561782" w14:textId="77777777" w:rsidR="00A159F3" w:rsidRDefault="00A159F3">
    <w:pPr>
      <w:pStyle w:val="Header"/>
      <w:rPr>
        <w:sz w:val="18"/>
        <w:szCs w:val="18"/>
      </w:rPr>
    </w:pPr>
  </w:p>
  <w:p w14:paraId="7BD0AFD6" w14:textId="77777777" w:rsidR="00A159F3" w:rsidRDefault="00A159F3">
    <w:pPr>
      <w:pStyle w:val="Header"/>
      <w:rPr>
        <w:sz w:val="18"/>
        <w:szCs w:val="18"/>
      </w:rPr>
    </w:pPr>
  </w:p>
  <w:p w14:paraId="0FF6AE3D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C2"/>
    <w:rsid w:val="00000D28"/>
    <w:rsid w:val="000052B4"/>
    <w:rsid w:val="000063C9"/>
    <w:rsid w:val="000101A2"/>
    <w:rsid w:val="000258A0"/>
    <w:rsid w:val="00030ADB"/>
    <w:rsid w:val="00043E2C"/>
    <w:rsid w:val="00067126"/>
    <w:rsid w:val="000868E6"/>
    <w:rsid w:val="00090E23"/>
    <w:rsid w:val="00091027"/>
    <w:rsid w:val="000A12AF"/>
    <w:rsid w:val="000A12F8"/>
    <w:rsid w:val="000B7D1B"/>
    <w:rsid w:val="000C0F10"/>
    <w:rsid w:val="000E2625"/>
    <w:rsid w:val="000E6CAE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31EE"/>
    <w:rsid w:val="001C4C64"/>
    <w:rsid w:val="001D5E10"/>
    <w:rsid w:val="001D7814"/>
    <w:rsid w:val="001E0957"/>
    <w:rsid w:val="001F1F56"/>
    <w:rsid w:val="001F546C"/>
    <w:rsid w:val="00205909"/>
    <w:rsid w:val="002128F2"/>
    <w:rsid w:val="00232170"/>
    <w:rsid w:val="00242BAF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65E0"/>
    <w:rsid w:val="002A709A"/>
    <w:rsid w:val="002B09BE"/>
    <w:rsid w:val="002C0A68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31A3"/>
    <w:rsid w:val="003D53B4"/>
    <w:rsid w:val="003E04BE"/>
    <w:rsid w:val="003F2CE6"/>
    <w:rsid w:val="00432458"/>
    <w:rsid w:val="00446CA4"/>
    <w:rsid w:val="00455972"/>
    <w:rsid w:val="0045717C"/>
    <w:rsid w:val="00460811"/>
    <w:rsid w:val="00473CF2"/>
    <w:rsid w:val="004816EF"/>
    <w:rsid w:val="004926CA"/>
    <w:rsid w:val="004A6314"/>
    <w:rsid w:val="004C37C0"/>
    <w:rsid w:val="004E4E5C"/>
    <w:rsid w:val="004F4D28"/>
    <w:rsid w:val="0050113A"/>
    <w:rsid w:val="00504DA5"/>
    <w:rsid w:val="00515B58"/>
    <w:rsid w:val="00544D6D"/>
    <w:rsid w:val="00547EB3"/>
    <w:rsid w:val="00566C9C"/>
    <w:rsid w:val="00575919"/>
    <w:rsid w:val="005863A0"/>
    <w:rsid w:val="00597066"/>
    <w:rsid w:val="005A5318"/>
    <w:rsid w:val="005A5A61"/>
    <w:rsid w:val="005A70B7"/>
    <w:rsid w:val="005B1EEC"/>
    <w:rsid w:val="005C3449"/>
    <w:rsid w:val="005F20A7"/>
    <w:rsid w:val="005F71B4"/>
    <w:rsid w:val="006312D2"/>
    <w:rsid w:val="0065231B"/>
    <w:rsid w:val="00672B9C"/>
    <w:rsid w:val="00680B4A"/>
    <w:rsid w:val="00683417"/>
    <w:rsid w:val="00687A17"/>
    <w:rsid w:val="006919AB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652A1"/>
    <w:rsid w:val="00770F59"/>
    <w:rsid w:val="00783337"/>
    <w:rsid w:val="0078338B"/>
    <w:rsid w:val="007969CA"/>
    <w:rsid w:val="007A7170"/>
    <w:rsid w:val="007A75B0"/>
    <w:rsid w:val="007B069A"/>
    <w:rsid w:val="007C5059"/>
    <w:rsid w:val="007D4B28"/>
    <w:rsid w:val="007D4E12"/>
    <w:rsid w:val="007D768B"/>
    <w:rsid w:val="007E6EFE"/>
    <w:rsid w:val="007F0D6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72FE5"/>
    <w:rsid w:val="00976AF1"/>
    <w:rsid w:val="00984B3B"/>
    <w:rsid w:val="00987503"/>
    <w:rsid w:val="009B32FF"/>
    <w:rsid w:val="009C6E23"/>
    <w:rsid w:val="009D1F68"/>
    <w:rsid w:val="009E7095"/>
    <w:rsid w:val="00A0342B"/>
    <w:rsid w:val="00A10309"/>
    <w:rsid w:val="00A147FB"/>
    <w:rsid w:val="00A159F3"/>
    <w:rsid w:val="00A32EC2"/>
    <w:rsid w:val="00A359AC"/>
    <w:rsid w:val="00A35B93"/>
    <w:rsid w:val="00A42AD2"/>
    <w:rsid w:val="00A46E93"/>
    <w:rsid w:val="00A52FFC"/>
    <w:rsid w:val="00A6602C"/>
    <w:rsid w:val="00A70F22"/>
    <w:rsid w:val="00A74B4E"/>
    <w:rsid w:val="00A9052C"/>
    <w:rsid w:val="00A97BAA"/>
    <w:rsid w:val="00AA59AA"/>
    <w:rsid w:val="00AC5169"/>
    <w:rsid w:val="00AC64BF"/>
    <w:rsid w:val="00AD0BE9"/>
    <w:rsid w:val="00AD51E6"/>
    <w:rsid w:val="00AD553F"/>
    <w:rsid w:val="00AD6FD7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372D"/>
    <w:rsid w:val="00BD60C0"/>
    <w:rsid w:val="00BE1FEC"/>
    <w:rsid w:val="00BE4875"/>
    <w:rsid w:val="00BE5005"/>
    <w:rsid w:val="00BE597D"/>
    <w:rsid w:val="00BF25D9"/>
    <w:rsid w:val="00BF307F"/>
    <w:rsid w:val="00BF48C5"/>
    <w:rsid w:val="00C25393"/>
    <w:rsid w:val="00C3687C"/>
    <w:rsid w:val="00C453F9"/>
    <w:rsid w:val="00C46F04"/>
    <w:rsid w:val="00C51A02"/>
    <w:rsid w:val="00C71BE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F1CAA"/>
    <w:rsid w:val="00CF47D3"/>
    <w:rsid w:val="00D0696E"/>
    <w:rsid w:val="00D12214"/>
    <w:rsid w:val="00D17BCB"/>
    <w:rsid w:val="00D25BBF"/>
    <w:rsid w:val="00D40A4C"/>
    <w:rsid w:val="00D42D2E"/>
    <w:rsid w:val="00D47757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2ED9"/>
    <w:rsid w:val="00E738F2"/>
    <w:rsid w:val="00E94B8A"/>
    <w:rsid w:val="00E9535F"/>
    <w:rsid w:val="00EA6941"/>
    <w:rsid w:val="00EB176F"/>
    <w:rsid w:val="00EB49C5"/>
    <w:rsid w:val="00EC65B0"/>
    <w:rsid w:val="00ED192B"/>
    <w:rsid w:val="00EE004E"/>
    <w:rsid w:val="00EE146B"/>
    <w:rsid w:val="00EE5275"/>
    <w:rsid w:val="00EE5403"/>
    <w:rsid w:val="00EF416A"/>
    <w:rsid w:val="00F10278"/>
    <w:rsid w:val="00F179C5"/>
    <w:rsid w:val="00F2450B"/>
    <w:rsid w:val="00F2582D"/>
    <w:rsid w:val="00F31DE7"/>
    <w:rsid w:val="00F37B2F"/>
    <w:rsid w:val="00F45969"/>
    <w:rsid w:val="00F51013"/>
    <w:rsid w:val="00F54BAF"/>
    <w:rsid w:val="00F60104"/>
    <w:rsid w:val="00F639FF"/>
    <w:rsid w:val="00F81B4D"/>
    <w:rsid w:val="00F8297C"/>
    <w:rsid w:val="00F93E4B"/>
    <w:rsid w:val="00FA1BC2"/>
    <w:rsid w:val="00FB58E3"/>
    <w:rsid w:val="00FB6A95"/>
    <w:rsid w:val="00FB6B7A"/>
    <w:rsid w:val="00FC01A2"/>
    <w:rsid w:val="00FD0042"/>
    <w:rsid w:val="00FD3C5B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1C6231BD"/>
  <w15:chartTrackingRefBased/>
  <w15:docId w15:val="{1AA52D2E-67E2-430E-9348-D7AEC7F9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3B9D-CD13-45A4-B830-5BA0A1AF9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4</cp:revision>
  <cp:lastPrinted>2016-03-14T17:57:00Z</cp:lastPrinted>
  <dcterms:created xsi:type="dcterms:W3CDTF">2021-02-12T19:18:00Z</dcterms:created>
  <dcterms:modified xsi:type="dcterms:W3CDTF">2021-02-12T19:27:00Z</dcterms:modified>
</cp:coreProperties>
</file>